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45D6" w14:textId="77777777" w:rsidR="00632D99" w:rsidRPr="00264EDD" w:rsidRDefault="00632D99" w:rsidP="00632D99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13818490"/>
      <w:r w:rsidRPr="001D544E">
        <w:rPr>
          <w:rFonts w:ascii="Arial" w:hAnsi="Arial" w:cs="Arial"/>
          <w:b/>
        </w:rPr>
        <w:t>ANEXO N°03: DECLARACIÓN JURADA DEL PROVEEDOR</w:t>
      </w:r>
    </w:p>
    <w:p w14:paraId="01CDE907" w14:textId="77777777" w:rsidR="00632D99" w:rsidRPr="001D544E" w:rsidRDefault="00632D99" w:rsidP="00632D99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79"/>
      </w:tblGrid>
      <w:tr w:rsidR="00632D99" w:rsidRPr="001D544E" w14:paraId="3F00FCCD" w14:textId="77777777" w:rsidTr="00E54BC4">
        <w:trPr>
          <w:jc w:val="center"/>
        </w:trPr>
        <w:tc>
          <w:tcPr>
            <w:tcW w:w="7279" w:type="dxa"/>
            <w:shd w:val="clear" w:color="auto" w:fill="B4C6E7" w:themeFill="accent1" w:themeFillTint="66"/>
          </w:tcPr>
          <w:p w14:paraId="5371738E" w14:textId="77777777" w:rsidR="00632D99" w:rsidRPr="001D544E" w:rsidRDefault="00632D99" w:rsidP="00E54BC4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426AE967" w14:textId="77777777" w:rsidR="00632D99" w:rsidRPr="001D544E" w:rsidRDefault="00632D99" w:rsidP="00E54B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D544E">
              <w:rPr>
                <w:rFonts w:ascii="Arial" w:hAnsi="Arial" w:cs="Arial"/>
                <w:b/>
                <w:szCs w:val="20"/>
              </w:rPr>
              <w:t>“DE NO ESTAR IMPEDIDO PARA CONTRATAR CON EL ESTADO Y</w:t>
            </w:r>
          </w:p>
          <w:p w14:paraId="1A88E498" w14:textId="77777777" w:rsidR="00632D99" w:rsidRPr="001D544E" w:rsidRDefault="00632D99" w:rsidP="00E54B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D544E">
              <w:rPr>
                <w:rFonts w:ascii="Arial" w:hAnsi="Arial" w:cs="Arial"/>
                <w:b/>
                <w:szCs w:val="20"/>
              </w:rPr>
              <w:t>DE CUMPLIMIENTO DE REQUERIMIENTOS TÉCNICOS MÍNIMOS”</w:t>
            </w:r>
          </w:p>
          <w:p w14:paraId="10B65C56" w14:textId="77777777" w:rsidR="00632D99" w:rsidRPr="001D544E" w:rsidRDefault="00632D99" w:rsidP="00E54BC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1D544E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</w:tbl>
    <w:p w14:paraId="23EF08BC" w14:textId="77777777" w:rsidR="00632D99" w:rsidRPr="001D544E" w:rsidRDefault="00632D99" w:rsidP="00632D99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14:paraId="242ED9FB" w14:textId="77777777" w:rsidR="00632D99" w:rsidRPr="001D544E" w:rsidRDefault="00632D99" w:rsidP="00632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6D492D" w14:textId="77777777" w:rsidR="00632D99" w:rsidRPr="001D544E" w:rsidRDefault="00632D99" w:rsidP="00632D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544E">
        <w:rPr>
          <w:rFonts w:ascii="Arial" w:hAnsi="Arial" w:cs="Arial"/>
          <w:sz w:val="20"/>
          <w:szCs w:val="20"/>
        </w:rPr>
        <w:t>Señores</w:t>
      </w:r>
    </w:p>
    <w:p w14:paraId="5F9D18C4" w14:textId="77777777" w:rsidR="00632D99" w:rsidRPr="001D544E" w:rsidRDefault="00632D99" w:rsidP="00632D9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544E">
        <w:rPr>
          <w:rFonts w:ascii="Arial" w:hAnsi="Arial" w:cs="Arial"/>
          <w:sz w:val="20"/>
          <w:szCs w:val="20"/>
        </w:rPr>
        <w:t>Logistica - INAIGEM</w:t>
      </w:r>
    </w:p>
    <w:p w14:paraId="28CBF3BE" w14:textId="77777777" w:rsidR="00632D99" w:rsidRPr="001D544E" w:rsidRDefault="00632D99" w:rsidP="00632D9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D544E">
        <w:rPr>
          <w:rFonts w:ascii="Arial" w:hAnsi="Arial" w:cs="Arial"/>
          <w:sz w:val="20"/>
          <w:szCs w:val="20"/>
          <w:u w:val="single"/>
        </w:rPr>
        <w:t>Presente.-</w:t>
      </w:r>
    </w:p>
    <w:p w14:paraId="33528003" w14:textId="77777777" w:rsidR="00632D99" w:rsidRPr="001D544E" w:rsidRDefault="00632D99" w:rsidP="00632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05D192" w14:textId="77777777" w:rsidR="00632D99" w:rsidRPr="001D544E" w:rsidRDefault="00632D99" w:rsidP="00632D9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45D01E" w14:textId="77777777" w:rsidR="00632D99" w:rsidRPr="00853035" w:rsidRDefault="00632D99" w:rsidP="00853035">
      <w:pPr>
        <w:pStyle w:val="Textoindependiente"/>
        <w:widowControl w:val="0"/>
        <w:spacing w:after="0" w:line="360" w:lineRule="auto"/>
        <w:jc w:val="both"/>
        <w:rPr>
          <w:rFonts w:ascii="Arial" w:hAnsi="Arial" w:cs="Arial"/>
          <w:i/>
          <w:color w:val="0000FF"/>
          <w:sz w:val="20"/>
          <w:lang w:val="es-PE"/>
        </w:rPr>
      </w:pPr>
      <w:r w:rsidRPr="001D544E">
        <w:rPr>
          <w:rFonts w:ascii="Arial" w:hAnsi="Arial" w:cs="Arial"/>
          <w:sz w:val="20"/>
          <w:lang w:val="es-PE"/>
        </w:rPr>
        <w:t>Mediante el presente el suscrito, postor y/o Representante Legal de</w:t>
      </w:r>
      <w:r w:rsidR="00853035">
        <w:rPr>
          <w:rFonts w:ascii="Arial" w:hAnsi="Arial" w:cs="Arial"/>
          <w:i/>
          <w:color w:val="0000FF"/>
          <w:sz w:val="20"/>
          <w:lang w:val="es-PE"/>
        </w:rPr>
        <w:t xml:space="preserve"> …………………………………………………………………………………</w:t>
      </w:r>
      <w:r w:rsidR="00A11D6B">
        <w:rPr>
          <w:rFonts w:ascii="Arial" w:hAnsi="Arial" w:cs="Arial"/>
          <w:i/>
          <w:color w:val="0000FF"/>
          <w:sz w:val="20"/>
          <w:lang w:val="es-PE"/>
        </w:rPr>
        <w:t>……</w:t>
      </w:r>
      <w:r w:rsidR="00A11D6B" w:rsidRPr="001D544E">
        <w:rPr>
          <w:rFonts w:ascii="Arial" w:hAnsi="Arial" w:cs="Arial"/>
          <w:sz w:val="20"/>
          <w:lang w:val="es-PE"/>
        </w:rPr>
        <w:t>,</w:t>
      </w:r>
      <w:r w:rsidR="00A11D6B">
        <w:rPr>
          <w:rFonts w:ascii="Arial" w:hAnsi="Arial" w:cs="Arial"/>
          <w:sz w:val="20"/>
          <w:lang w:val="es-PE"/>
        </w:rPr>
        <w:t xml:space="preserve"> con</w:t>
      </w:r>
      <w:r w:rsidR="00853035">
        <w:rPr>
          <w:rFonts w:ascii="Arial" w:hAnsi="Arial" w:cs="Arial"/>
          <w:sz w:val="20"/>
          <w:lang w:val="es-PE"/>
        </w:rPr>
        <w:t xml:space="preserve"> RUC ……………………………………</w:t>
      </w:r>
      <w:r w:rsidR="00A11D6B">
        <w:rPr>
          <w:rFonts w:ascii="Arial" w:hAnsi="Arial" w:cs="Arial"/>
          <w:sz w:val="20"/>
          <w:lang w:val="es-PE"/>
        </w:rPr>
        <w:t>……</w:t>
      </w:r>
      <w:r w:rsidR="00853035">
        <w:rPr>
          <w:rFonts w:ascii="Arial" w:hAnsi="Arial" w:cs="Arial"/>
          <w:sz w:val="20"/>
          <w:lang w:val="es-PE"/>
        </w:rPr>
        <w:t>.</w:t>
      </w:r>
      <w:r w:rsidRPr="001D544E">
        <w:rPr>
          <w:rFonts w:ascii="Arial" w:hAnsi="Arial" w:cs="Arial"/>
          <w:sz w:val="20"/>
          <w:szCs w:val="20"/>
          <w:lang w:val="es-PE"/>
        </w:rPr>
        <w:t xml:space="preserve"> declaro bajo juramento: </w:t>
      </w:r>
    </w:p>
    <w:p w14:paraId="1A4DCEF7" w14:textId="77777777" w:rsidR="00632D99" w:rsidRPr="001D544E" w:rsidRDefault="00632D99" w:rsidP="00632D99">
      <w:pPr>
        <w:pStyle w:val="Textoindependiente"/>
        <w:widowControl w:val="0"/>
        <w:spacing w:after="0" w:line="240" w:lineRule="auto"/>
        <w:ind w:left="705" w:hanging="705"/>
        <w:jc w:val="both"/>
        <w:rPr>
          <w:rFonts w:ascii="Arial" w:hAnsi="Arial" w:cs="Arial"/>
          <w:sz w:val="20"/>
          <w:szCs w:val="20"/>
          <w:lang w:val="es-PE"/>
        </w:rPr>
      </w:pPr>
    </w:p>
    <w:p w14:paraId="360998D2" w14:textId="77777777"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b/>
          <w:sz w:val="20"/>
          <w:szCs w:val="20"/>
          <w:lang w:val="es-PE"/>
        </w:rPr>
        <w:t>No tener impedimento para contratar con el Estado</w:t>
      </w:r>
      <w:r w:rsidRPr="001D544E">
        <w:rPr>
          <w:rFonts w:ascii="Arial" w:hAnsi="Arial" w:cs="Arial"/>
          <w:sz w:val="20"/>
          <w:szCs w:val="20"/>
          <w:lang w:val="es-PE"/>
        </w:rPr>
        <w:t>, conforme al artículo 11° de la Ley N° 30225,  Ley de Contrataciones del Estado.</w:t>
      </w:r>
    </w:p>
    <w:p w14:paraId="293887E2" w14:textId="77777777" w:rsidR="00632D99" w:rsidRPr="001D544E" w:rsidRDefault="00632D99" w:rsidP="00632D99">
      <w:pPr>
        <w:pStyle w:val="Textoindependiente"/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</w:p>
    <w:p w14:paraId="78C1A989" w14:textId="77777777"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Ser responsable de la veracidad y autenticidad de los documentos e información que presento.</w:t>
      </w:r>
    </w:p>
    <w:p w14:paraId="3891F511" w14:textId="77777777" w:rsidR="00632D99" w:rsidRPr="001D544E" w:rsidRDefault="00632D99" w:rsidP="00632D99">
      <w:pPr>
        <w:pStyle w:val="Textoindependiente"/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</w:p>
    <w:p w14:paraId="5273503C" w14:textId="77777777"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Haber revisado los términos de referencia o especificaciones técnicas, remitidas por Logística del INAIGEM, y cumplo con cada uno de los requisitos solicitados.</w:t>
      </w:r>
    </w:p>
    <w:p w14:paraId="2CD9FD71" w14:textId="77777777" w:rsidR="00632D99" w:rsidRPr="001D544E" w:rsidRDefault="00632D99" w:rsidP="00632D99">
      <w:pPr>
        <w:pStyle w:val="Textoindependiente"/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</w:p>
    <w:p w14:paraId="41DCA441" w14:textId="77777777"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Conocer, aceptar y someterme a las condiciones y procedimientos de la presente contratación.</w:t>
      </w:r>
    </w:p>
    <w:p w14:paraId="48962109" w14:textId="77777777" w:rsidR="00632D99" w:rsidRPr="001D544E" w:rsidRDefault="00632D99" w:rsidP="00632D99">
      <w:pPr>
        <w:pStyle w:val="Textoindependiente"/>
        <w:widowControl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</w:p>
    <w:p w14:paraId="427E44CA" w14:textId="77777777"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Comprometerme a mantener la oferta (precio, condiciones y obligaciones) presentadas en mi cotización y de cumplir con la Orden de Compra / Servicio, en caso de ser favorecido con la contratación.</w:t>
      </w:r>
    </w:p>
    <w:p w14:paraId="0121D027" w14:textId="77777777" w:rsidR="00632D99" w:rsidRPr="001D544E" w:rsidRDefault="00632D99" w:rsidP="00632D99">
      <w:pPr>
        <w:pStyle w:val="Textoindependiente"/>
        <w:widowControl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PE"/>
        </w:rPr>
      </w:pPr>
    </w:p>
    <w:p w14:paraId="093B28AF" w14:textId="77777777"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Conocer las sanciones contenidas en la Ley de Contrataciones del Estado y su Reglamento, así como en la Ley Nº 27444, Ley del Procedimiento Administrativo General.</w:t>
      </w:r>
    </w:p>
    <w:p w14:paraId="3D94841D" w14:textId="77777777" w:rsidR="00632D99" w:rsidRPr="001D544E" w:rsidRDefault="00632D99" w:rsidP="00632D99">
      <w:pPr>
        <w:pStyle w:val="Textoindependiente"/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</w:p>
    <w:p w14:paraId="059D16E8" w14:textId="77777777" w:rsidR="00632D99" w:rsidRPr="001D544E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Actuaré conforme a los principios previstos en la Ley de Contrataciones del Estado.</w:t>
      </w:r>
    </w:p>
    <w:p w14:paraId="76846D49" w14:textId="77777777" w:rsidR="00632D99" w:rsidRPr="001D544E" w:rsidRDefault="00632D99" w:rsidP="00632D99">
      <w:pPr>
        <w:pStyle w:val="Textoindependiente"/>
        <w:widowControl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es-PE"/>
        </w:rPr>
      </w:pPr>
    </w:p>
    <w:p w14:paraId="516193C3" w14:textId="77777777" w:rsidR="00632D99" w:rsidRDefault="00632D99" w:rsidP="00632D99">
      <w:pPr>
        <w:pStyle w:val="Textoindependiente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  <w:r w:rsidRPr="001D544E">
        <w:rPr>
          <w:rFonts w:ascii="Arial" w:hAnsi="Arial" w:cs="Arial"/>
          <w:sz w:val="20"/>
          <w:szCs w:val="20"/>
          <w:lang w:val="es-PE"/>
        </w:rPr>
        <w:t>Colaboraré con el OSCE y el Consejo Multisectorial de Monitoreo de las Contrataciones Públicas, en todo momento según corresponda a sus competencias, a fin de comunicar presuntos casos de fraude, colusión y corrupción por parte de los funcionarios y servidores del INAIGEM.</w:t>
      </w:r>
    </w:p>
    <w:p w14:paraId="276E7EA0" w14:textId="77777777" w:rsidR="002E56D8" w:rsidRPr="001D544E" w:rsidRDefault="002E56D8" w:rsidP="002E56D8">
      <w:pPr>
        <w:pStyle w:val="Textoindependiente"/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</w:p>
    <w:p w14:paraId="54FC9159" w14:textId="77777777" w:rsidR="00632D99" w:rsidRPr="001D544E" w:rsidRDefault="00632D99" w:rsidP="00632D99">
      <w:pPr>
        <w:pStyle w:val="Textoindependiente"/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</w:p>
    <w:p w14:paraId="7860D946" w14:textId="77777777" w:rsidR="00632D99" w:rsidRPr="001D544E" w:rsidRDefault="00A11D6B" w:rsidP="0063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Huaraz</w:t>
      </w:r>
      <w:r w:rsidR="002E56D8">
        <w:rPr>
          <w:rFonts w:ascii="Arial" w:hAnsi="Arial" w:cs="Arial"/>
          <w:sz w:val="20"/>
        </w:rPr>
        <w:t>, ………..de ………………….202</w:t>
      </w:r>
      <w:r>
        <w:rPr>
          <w:rFonts w:ascii="Arial" w:hAnsi="Arial" w:cs="Arial"/>
          <w:sz w:val="20"/>
        </w:rPr>
        <w:t>2</w:t>
      </w:r>
      <w:r w:rsidR="002E56D8">
        <w:rPr>
          <w:rFonts w:ascii="Arial" w:hAnsi="Arial" w:cs="Arial"/>
          <w:sz w:val="20"/>
        </w:rPr>
        <w:t>.</w:t>
      </w:r>
    </w:p>
    <w:p w14:paraId="367C3962" w14:textId="77777777" w:rsidR="00632D99" w:rsidRPr="001D544E" w:rsidRDefault="00632D99" w:rsidP="0063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56B22E41" w14:textId="77777777" w:rsidR="00632D99" w:rsidRPr="001D544E" w:rsidRDefault="00632D99" w:rsidP="0063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0CA562A9" w14:textId="77777777" w:rsidR="00632D99" w:rsidRPr="001D544E" w:rsidRDefault="00632D99" w:rsidP="0063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3FC6A837" w14:textId="77777777" w:rsidR="00632D99" w:rsidRPr="001D544E" w:rsidRDefault="00632D99" w:rsidP="0063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43301002" w14:textId="77777777" w:rsidR="00632D99" w:rsidRPr="001D544E" w:rsidRDefault="00632D99" w:rsidP="0063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25E30840" w14:textId="77777777" w:rsidR="00632D99" w:rsidRPr="001D544E" w:rsidRDefault="00632D99" w:rsidP="00632D99">
      <w:pPr>
        <w:widowControl w:val="0"/>
        <w:spacing w:after="0" w:line="240" w:lineRule="auto"/>
        <w:jc w:val="center"/>
        <w:rPr>
          <w:rFonts w:ascii="Arial" w:hAnsi="Arial" w:cs="Arial"/>
          <w:sz w:val="18"/>
        </w:rPr>
      </w:pPr>
      <w:r w:rsidRPr="001D544E">
        <w:rPr>
          <w:rFonts w:ascii="Arial" w:hAnsi="Arial" w:cs="Arial"/>
          <w:sz w:val="18"/>
        </w:rPr>
        <w:t>………………………….………………………..</w:t>
      </w:r>
    </w:p>
    <w:p w14:paraId="11C04BD4" w14:textId="77777777" w:rsidR="00632D99" w:rsidRPr="001D544E" w:rsidRDefault="00632D99" w:rsidP="00632D99">
      <w:pPr>
        <w:widowControl w:val="0"/>
        <w:spacing w:after="0" w:line="240" w:lineRule="auto"/>
        <w:jc w:val="center"/>
        <w:rPr>
          <w:rFonts w:ascii="Arial" w:hAnsi="Arial" w:cs="Arial"/>
          <w:i/>
          <w:color w:val="0000FF"/>
          <w:sz w:val="18"/>
        </w:rPr>
      </w:pPr>
      <w:r w:rsidRPr="001D544E">
        <w:rPr>
          <w:rFonts w:ascii="Arial" w:hAnsi="Arial" w:cs="Arial"/>
          <w:i/>
          <w:color w:val="0000FF"/>
          <w:sz w:val="18"/>
        </w:rPr>
        <w:t>Firma, Nombres y Apellidos del proveedor o</w:t>
      </w:r>
    </w:p>
    <w:p w14:paraId="1929CFEC" w14:textId="77777777" w:rsidR="00632D99" w:rsidRPr="001D544E" w:rsidRDefault="00632D99" w:rsidP="00632D99">
      <w:pPr>
        <w:widowControl w:val="0"/>
        <w:spacing w:after="0" w:line="240" w:lineRule="auto"/>
        <w:jc w:val="center"/>
        <w:rPr>
          <w:rFonts w:ascii="Arial" w:hAnsi="Arial" w:cs="Arial"/>
          <w:i/>
          <w:color w:val="0000FF"/>
          <w:sz w:val="18"/>
        </w:rPr>
      </w:pPr>
      <w:r w:rsidRPr="001D544E">
        <w:rPr>
          <w:rFonts w:ascii="Arial" w:hAnsi="Arial" w:cs="Arial"/>
          <w:i/>
          <w:color w:val="0000FF"/>
          <w:sz w:val="18"/>
        </w:rPr>
        <w:t>Representante legal, según corresponda</w:t>
      </w:r>
    </w:p>
    <w:p w14:paraId="741A4448" w14:textId="77777777" w:rsidR="00632D99" w:rsidRPr="001D544E" w:rsidRDefault="00632D99" w:rsidP="00632D99">
      <w:pPr>
        <w:widowControl w:val="0"/>
        <w:spacing w:after="0" w:line="240" w:lineRule="auto"/>
        <w:jc w:val="center"/>
        <w:rPr>
          <w:rFonts w:ascii="Arial" w:hAnsi="Arial" w:cs="Arial"/>
          <w:i/>
          <w:color w:val="0000FF"/>
          <w:sz w:val="18"/>
        </w:rPr>
      </w:pPr>
      <w:r w:rsidRPr="001D544E">
        <w:rPr>
          <w:rFonts w:ascii="Arial" w:hAnsi="Arial" w:cs="Arial"/>
          <w:i/>
          <w:color w:val="0000FF"/>
          <w:sz w:val="18"/>
        </w:rPr>
        <w:t>DNI N° :_______________</w:t>
      </w:r>
      <w:r w:rsidR="00853035">
        <w:rPr>
          <w:rFonts w:ascii="Arial" w:hAnsi="Arial" w:cs="Arial"/>
          <w:i/>
          <w:color w:val="0000FF"/>
          <w:sz w:val="18"/>
        </w:rPr>
        <w:t>_________</w:t>
      </w:r>
    </w:p>
    <w:p w14:paraId="2EBA7D29" w14:textId="77777777" w:rsidR="00632D99" w:rsidRPr="00264EDD" w:rsidRDefault="00632D99" w:rsidP="00632D99">
      <w:pPr>
        <w:widowControl w:val="0"/>
        <w:spacing w:after="0" w:line="240" w:lineRule="auto"/>
        <w:jc w:val="center"/>
        <w:rPr>
          <w:rFonts w:ascii="Arial" w:hAnsi="Arial" w:cs="Arial"/>
          <w:i/>
          <w:color w:val="0000FF"/>
          <w:sz w:val="18"/>
        </w:rPr>
      </w:pPr>
      <w:r w:rsidRPr="001D544E">
        <w:rPr>
          <w:rFonts w:ascii="Arial" w:hAnsi="Arial" w:cs="Arial"/>
          <w:i/>
          <w:color w:val="0000FF"/>
          <w:sz w:val="18"/>
        </w:rPr>
        <w:t>RUC N:_______________</w:t>
      </w:r>
      <w:bookmarkEnd w:id="0"/>
      <w:r w:rsidR="00853035">
        <w:rPr>
          <w:rFonts w:ascii="Arial" w:hAnsi="Arial" w:cs="Arial"/>
          <w:i/>
          <w:color w:val="0000FF"/>
          <w:sz w:val="18"/>
        </w:rPr>
        <w:t>__________</w:t>
      </w:r>
    </w:p>
    <w:p w14:paraId="4360633D" w14:textId="77777777" w:rsidR="00632D99" w:rsidRDefault="00632D99" w:rsidP="00632D99">
      <w:pPr>
        <w:widowControl w:val="0"/>
        <w:spacing w:after="0" w:line="240" w:lineRule="auto"/>
        <w:jc w:val="both"/>
        <w:rPr>
          <w:rFonts w:ascii="Arial" w:hAnsi="Arial" w:cs="Arial"/>
          <w:b/>
          <w:color w:val="0000FF"/>
          <w:sz w:val="18"/>
          <w:u w:val="single"/>
        </w:rPr>
      </w:pPr>
    </w:p>
    <w:p w14:paraId="63CBF0BA" w14:textId="77777777" w:rsidR="00632D99" w:rsidRPr="00853035" w:rsidRDefault="00632D99" w:rsidP="00632D99">
      <w:pPr>
        <w:widowControl w:val="0"/>
        <w:spacing w:after="0" w:line="240" w:lineRule="auto"/>
        <w:jc w:val="both"/>
        <w:rPr>
          <w:rFonts w:ascii="Arial" w:hAnsi="Arial" w:cs="Arial"/>
          <w:b/>
          <w:color w:val="0000FF"/>
          <w:sz w:val="16"/>
          <w:szCs w:val="20"/>
          <w:u w:val="single"/>
        </w:rPr>
      </w:pPr>
      <w:r w:rsidRPr="00853035">
        <w:rPr>
          <w:rFonts w:ascii="Arial" w:hAnsi="Arial" w:cs="Arial"/>
          <w:b/>
          <w:color w:val="0000FF"/>
          <w:sz w:val="16"/>
          <w:szCs w:val="20"/>
          <w:u w:val="single"/>
        </w:rPr>
        <w:t>Importante:</w:t>
      </w:r>
    </w:p>
    <w:p w14:paraId="21DEFA0C" w14:textId="77777777" w:rsidR="00B2175D" w:rsidRPr="00B73EAA" w:rsidRDefault="00632D99" w:rsidP="00B73EAA">
      <w:pPr>
        <w:widowControl w:val="0"/>
        <w:spacing w:after="0" w:line="240" w:lineRule="auto"/>
        <w:jc w:val="both"/>
        <w:rPr>
          <w:rFonts w:ascii="Arial" w:hAnsi="Arial" w:cs="Arial"/>
          <w:color w:val="0000FF"/>
          <w:sz w:val="16"/>
          <w:szCs w:val="20"/>
        </w:rPr>
      </w:pPr>
      <w:r w:rsidRPr="00853035">
        <w:rPr>
          <w:rFonts w:ascii="Arial" w:hAnsi="Arial" w:cs="Arial"/>
          <w:color w:val="0000FF"/>
          <w:sz w:val="16"/>
          <w:szCs w:val="20"/>
        </w:rPr>
        <w:t>De acuerdo a lo indicado en el artículo 44° de la Ley de Contrataciones, la Entidad puede declarar la nulidad de oficio, de las Ordenes de Compra o Servicios, si se contraviene lo indicado en</w:t>
      </w:r>
      <w:r w:rsidR="00B73EAA">
        <w:rPr>
          <w:rFonts w:ascii="Arial" w:hAnsi="Arial" w:cs="Arial"/>
          <w:color w:val="0000FF"/>
          <w:sz w:val="16"/>
          <w:szCs w:val="20"/>
        </w:rPr>
        <w:t xml:space="preserve"> la presente Declaración Jurada</w:t>
      </w:r>
    </w:p>
    <w:sectPr w:rsidR="00B2175D" w:rsidRPr="00B73EA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BDAE" w14:textId="77777777" w:rsidR="00393A5F" w:rsidRDefault="00393A5F" w:rsidP="000E0497">
      <w:pPr>
        <w:spacing w:after="0" w:line="240" w:lineRule="auto"/>
      </w:pPr>
      <w:r>
        <w:separator/>
      </w:r>
    </w:p>
  </w:endnote>
  <w:endnote w:type="continuationSeparator" w:id="0">
    <w:p w14:paraId="136637E2" w14:textId="77777777" w:rsidR="00393A5F" w:rsidRDefault="00393A5F" w:rsidP="000E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51CB" w14:textId="77777777" w:rsidR="00393A5F" w:rsidRDefault="00393A5F" w:rsidP="000E0497">
      <w:pPr>
        <w:spacing w:after="0" w:line="240" w:lineRule="auto"/>
      </w:pPr>
      <w:r>
        <w:separator/>
      </w:r>
    </w:p>
  </w:footnote>
  <w:footnote w:type="continuationSeparator" w:id="0">
    <w:p w14:paraId="77C77BCB" w14:textId="77777777" w:rsidR="00393A5F" w:rsidRDefault="00393A5F" w:rsidP="000E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99F7" w14:textId="77777777" w:rsidR="000E0497" w:rsidRDefault="000E0497" w:rsidP="000E049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A28B2"/>
    <w:multiLevelType w:val="hybridMultilevel"/>
    <w:tmpl w:val="03D686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56"/>
    <w:rsid w:val="00040956"/>
    <w:rsid w:val="000E0497"/>
    <w:rsid w:val="002E56D8"/>
    <w:rsid w:val="00393A5F"/>
    <w:rsid w:val="003B6AD7"/>
    <w:rsid w:val="00632D99"/>
    <w:rsid w:val="00662985"/>
    <w:rsid w:val="00662D61"/>
    <w:rsid w:val="00693883"/>
    <w:rsid w:val="00853035"/>
    <w:rsid w:val="00945716"/>
    <w:rsid w:val="00A11D6B"/>
    <w:rsid w:val="00A772F5"/>
    <w:rsid w:val="00B2175D"/>
    <w:rsid w:val="00B73EAA"/>
    <w:rsid w:val="00D2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BC81F"/>
  <w15:chartTrackingRefBased/>
  <w15:docId w15:val="{4B170A20-F075-481F-8A4F-2F4BBB9F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56"/>
    <w:rPr>
      <w:noProof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0956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040956"/>
    <w:pPr>
      <w:spacing w:after="120" w:line="276" w:lineRule="auto"/>
    </w:pPr>
    <w:rPr>
      <w:rFonts w:ascii="Calibri" w:eastAsia="Times New Roman" w:hAnsi="Calibri" w:cs="Times New Roman"/>
      <w:noProof w:val="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0956"/>
    <w:rPr>
      <w:rFonts w:ascii="Calibri" w:eastAsia="Times New Roman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E0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0497"/>
    <w:rPr>
      <w:noProof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0E0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497"/>
    <w:rPr>
      <w:noProof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6D8"/>
    <w:rPr>
      <w:rFonts w:ascii="Segoe UI" w:hAnsi="Segoe UI" w:cs="Segoe UI"/>
      <w:noProof/>
      <w:sz w:val="18"/>
      <w:szCs w:val="18"/>
      <w:lang w:val="es-PE"/>
    </w:rPr>
  </w:style>
  <w:style w:type="paragraph" w:styleId="Prrafodelista">
    <w:name w:val="List Paragraph"/>
    <w:basedOn w:val="Normal"/>
    <w:uiPriority w:val="34"/>
    <w:qFormat/>
    <w:rsid w:val="002E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Osorio Flores</dc:creator>
  <cp:keywords/>
  <dc:description/>
  <cp:lastModifiedBy>Adela Espinoza Ascencios</cp:lastModifiedBy>
  <cp:revision>2</cp:revision>
  <cp:lastPrinted>2021-01-11T16:54:00Z</cp:lastPrinted>
  <dcterms:created xsi:type="dcterms:W3CDTF">2024-07-01T14:33:00Z</dcterms:created>
  <dcterms:modified xsi:type="dcterms:W3CDTF">2024-07-01T14:33:00Z</dcterms:modified>
</cp:coreProperties>
</file>